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</w:t>
      </w:r>
      <w:proofErr w:type="gramEnd"/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</w:t>
      </w:r>
      <w:proofErr w:type="spellStart"/>
      <w:r w:rsidR="000D1A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Поляковский</w:t>
      </w:r>
      <w:proofErr w:type="spellEnd"/>
      <w:r w:rsidR="000D1A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сельсовет </w:t>
      </w:r>
      <w:proofErr w:type="spellStart"/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0D1A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proofErr w:type="spellEnd"/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  <w:r w:rsidR="000D1A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="000D1A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proofErr w:type="spellEnd"/>
      <w:r w:rsidR="000D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сообщает,  что</w:t>
      </w:r>
      <w:proofErr w:type="gramEnd"/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</w:t>
      </w:r>
      <w:proofErr w:type="spellStart"/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Давлекановский</w:t>
      </w:r>
      <w:proofErr w:type="spellEnd"/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C7309"/>
    <w:rsid w:val="000D1A18"/>
    <w:rsid w:val="00263BA2"/>
    <w:rsid w:val="00284BAB"/>
    <w:rsid w:val="002D4E6E"/>
    <w:rsid w:val="002F3948"/>
    <w:rsid w:val="0030060D"/>
    <w:rsid w:val="003139D7"/>
    <w:rsid w:val="00365491"/>
    <w:rsid w:val="003C1BDF"/>
    <w:rsid w:val="004554E7"/>
    <w:rsid w:val="004F7713"/>
    <w:rsid w:val="00501032"/>
    <w:rsid w:val="00524540"/>
    <w:rsid w:val="00581B66"/>
    <w:rsid w:val="005B341E"/>
    <w:rsid w:val="005C5B32"/>
    <w:rsid w:val="005F7094"/>
    <w:rsid w:val="00631504"/>
    <w:rsid w:val="006C0A65"/>
    <w:rsid w:val="0070032E"/>
    <w:rsid w:val="007110DB"/>
    <w:rsid w:val="00727B79"/>
    <w:rsid w:val="0073438B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15253"/>
  <w15:docId w15:val="{279D0749-CFB6-49DF-AEF1-0286A93E1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Пользователь Windows</cp:lastModifiedBy>
  <cp:revision>3</cp:revision>
  <cp:lastPrinted>2021-06-17T11:06:00Z</cp:lastPrinted>
  <dcterms:created xsi:type="dcterms:W3CDTF">2021-06-18T07:22:00Z</dcterms:created>
  <dcterms:modified xsi:type="dcterms:W3CDTF">2021-06-24T11:55:00Z</dcterms:modified>
</cp:coreProperties>
</file>