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CC422" w14:textId="77777777" w:rsidR="00C21844" w:rsidRPr="00C21844" w:rsidRDefault="00C21844" w:rsidP="00C21844">
      <w:pPr>
        <w:spacing w:after="2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Извещение</w:t>
      </w: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начале выполнения</w:t>
      </w: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комплексных кадастровых работ</w:t>
      </w:r>
    </w:p>
    <w:p w14:paraId="17D8FBAC" w14:textId="4DDEC6AC" w:rsidR="002A6C02" w:rsidRPr="00B161F2" w:rsidRDefault="002A6C02" w:rsidP="00FA16FA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с </w:t>
      </w:r>
      <w:r w:rsidR="003F646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94DDD"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F94DDD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7F316E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F94DD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F316E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по «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="007F316E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декабря 202</w:t>
      </w:r>
      <w:r w:rsidR="00F94DD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4327B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>г. в отношении объектов недвижимости, расположенных на территории</w:t>
      </w:r>
      <w:r w:rsidR="001577CE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муниципального района </w:t>
      </w:r>
      <w:r w:rsidR="00E26349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Альшеевский район в кадастровых кварталах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02:02:050101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д. Михайловка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02:02:080404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с.Трунтаишево</w:t>
      </w:r>
      <w:proofErr w:type="spellEnd"/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02:02:080402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Трунтаишево</w:t>
      </w:r>
      <w:proofErr w:type="spellEnd"/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02:02:110701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д. Григорьевка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02:02:111001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с. Михайловка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02:02:110501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с. Дим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02:02:120401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д. Новый Кипчак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02:02:210501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д. Самодуровка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02:02:210801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с. Санатория имени Чехова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02:02:220102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с. Аксеново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02:02:240602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с.Никифарово</w:t>
      </w:r>
      <w:proofErr w:type="spellEnd"/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9713D" w:rsidRPr="007971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713D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Архангельский</w:t>
      </w:r>
      <w:r w:rsidR="0079713D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в кадастров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79713D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02:03:150701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д. Карагай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79713D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Аскинский</w:t>
      </w:r>
      <w:r w:rsidR="0079713D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в кадастровых кварталах</w:t>
      </w:r>
      <w:r w:rsidR="00E26349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02:04:070401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3F646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Бильгиш</w:t>
      </w:r>
      <w:proofErr w:type="spellEnd"/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02:04:100301</w:t>
      </w:r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083E00" w:rsidRP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>Кучаново</w:t>
      </w:r>
      <w:proofErr w:type="spellEnd"/>
      <w:r w:rsidR="00083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4030AD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Балтачевский</w:t>
      </w:r>
      <w:r w:rsidR="004030AD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в кадастровых кварталах</w:t>
      </w:r>
      <w:r w:rsidR="00403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02:08:100302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02:08:110716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02:08:100102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02:08:110401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Старобалтачево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E177FB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Белебеевский </w:t>
      </w:r>
      <w:r w:rsidR="00E177FB"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 в кадастровых кварталах 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02:09:060101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Заовражье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02:09:070301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д.И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Вершина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02:09:070901 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 Рзд 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Рябаш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02:09:090401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д. Моховое Болото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02:09:110401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 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Чубукаран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02:09:120701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д. Репьевка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02:09:140301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proofErr w:type="spellEnd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 Глуховская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177FB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Бирский </w:t>
      </w:r>
      <w:r w:rsidR="00E177FB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E177FB" w:rsidRPr="00E177FB">
        <w:t xml:space="preserve">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02:13:011402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 Прогресс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02:13:011405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Золотая осень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FD2FA0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Кигинский</w:t>
      </w:r>
      <w:r w:rsidR="00FD2FA0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в кадастровых кварталах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02:32:030112, 02:32:030128, 02:32:030501, 02:32:030701, </w:t>
      </w:r>
      <w:r w:rsidR="00FD2FA0" w:rsidRP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02:32:030702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(с. Верхние Киги), </w:t>
      </w:r>
      <w:r w:rsidR="00FD2FA0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Куюргазинский </w:t>
      </w:r>
      <w:r w:rsidR="00FD2FA0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02:35:070401 (с. Покровка), 02:35:070701 (с. Бахмут), 02:35:071101</w:t>
      </w:r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(с. Янги-Аул)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, 02:35:090801</w:t>
      </w:r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(д. </w:t>
      </w:r>
      <w:proofErr w:type="spellStart"/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Илькинеево</w:t>
      </w:r>
      <w:proofErr w:type="spellEnd"/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, 02:35:151101</w:t>
      </w:r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(с. Среднее </w:t>
      </w:r>
      <w:proofErr w:type="spellStart"/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Бабаларово</w:t>
      </w:r>
      <w:proofErr w:type="spellEnd"/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, 02:35:151701</w:t>
      </w:r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(с. Нижнее </w:t>
      </w:r>
      <w:proofErr w:type="spellStart"/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Бабаларово</w:t>
      </w:r>
      <w:proofErr w:type="spellEnd"/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, 02:35:160201</w:t>
      </w:r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(д. Горный Ключ)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, 02:35:170301</w:t>
      </w:r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(с. </w:t>
      </w:r>
      <w:proofErr w:type="spellStart"/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>Ямансарово</w:t>
      </w:r>
      <w:proofErr w:type="spellEnd"/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02:35:010102, 02:35:010106, 02:35:010108, 02:35:010112, 02:35:010113, </w:t>
      </w:r>
      <w:r w:rsidR="00FD2FA0" w:rsidRP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02:35:010116</w:t>
      </w:r>
      <w:r w:rsid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(с. 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Ермолаево),</w:t>
      </w:r>
      <w:r w:rsidR="00670322" w:rsidRPr="006703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0322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Буздякский </w:t>
      </w:r>
      <w:r w:rsidR="00670322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FD2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02:16:040201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Письмянтамак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02:16:040501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Кискакулбаш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02:16:060101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д.Шигайкулбаш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02:16:060501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д. Володарское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02:16:090601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Байраш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02:16:091701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Байраш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02:16:120401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Туктаркуль</w:t>
      </w:r>
      <w:proofErr w:type="spellEnd"/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02:16:180301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91F0F" w:rsidRP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д. Анновк</w:t>
      </w:r>
      <w:r w:rsidR="00B91F0F">
        <w:rPr>
          <w:rFonts w:ascii="Times New Roman" w:eastAsia="Times New Roman" w:hAnsi="Times New Roman" w:cs="Times New Roman"/>
          <w:sz w:val="28"/>
          <w:szCs w:val="28"/>
          <w:lang w:eastAsia="ru-RU"/>
        </w:rPr>
        <w:t>а),</w:t>
      </w:r>
      <w:r w:rsidR="0057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4C37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Давлекановский </w:t>
      </w:r>
      <w:r w:rsidR="00574C37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02:20:010501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Уртатау</w:t>
      </w:r>
      <w:proofErr w:type="spellEnd"/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02:20:040801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д. Черниговка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02:20:100102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Ивановка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02:20:170501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Ольговка</w:t>
      </w:r>
      <w:proofErr w:type="spellEnd"/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574C37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Иглинский </w:t>
      </w:r>
      <w:r w:rsidR="00574C37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574C37" w:rsidRPr="00574C37"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02:26:070707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Братский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02:26:081702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Баранцево</w:t>
      </w:r>
      <w:proofErr w:type="spellEnd"/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74C3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74C37" w:rsidRPr="0057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4C37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Кармаскалинский </w:t>
      </w:r>
      <w:r w:rsidR="00574C37" w:rsidRPr="00E177F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574C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02:31:190201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Актюба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02:31:190129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"Автомобилист"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02:31:080112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02:31:080115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Прибельский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02:31:060309 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Улукулево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02:31:070402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Прибельский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02:31:030901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Куяшкино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02:31:032001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Сысканово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02:31:032101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д. Красноярово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02:31:050203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Николаевка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02:31:050601 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Кальмовка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02:31:091201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Сарсаз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02:31:091503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"Солнечное"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02:31:110401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 Алексеевка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02:31:111502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д. Березовка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02:31:121301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Бочкаревка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02:31:121401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Никифоровка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02:31:131001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д. Каракуль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02:31:141401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Ляхово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02:31:160201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д. Смоленка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02:31:160501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Карламанбаш</w:t>
      </w:r>
      <w:proofErr w:type="spellEnd"/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02:31:172201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 Чишма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02:31:181201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д. Алмалык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02:31:190119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Рассвет-2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02:31:190149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"Виктория"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02:31:190159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"Восток"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02:31:190172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"Здоровье"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02:31:190205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7113" w:rsidRP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"Связист"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B71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826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Краснокамский </w:t>
      </w:r>
      <w:r w:rsidR="00E82646" w:rsidRPr="00E826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E82646" w:rsidRPr="00E82646">
        <w:t xml:space="preserve"> 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02:33:010802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 "Росинка"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02:33:160103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02:33:160112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02:33:160115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02:33:160116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02:33:160318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02:33:160404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02:33:160406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87432" w:rsidRP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Николо-Березовка</w:t>
      </w:r>
      <w:r w:rsidR="00987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AC32E6" w:rsidRPr="00AC3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Кушнаренковский </w:t>
      </w:r>
      <w:r w:rsidR="00AC32E6" w:rsidRPr="00AC32E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AC32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02:36:010101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с. Ахлыстино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02:36:010202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Ахметово</w:t>
      </w:r>
      <w:proofErr w:type="spellEnd"/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02:36:010301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Канлы</w:t>
      </w:r>
      <w:proofErr w:type="spellEnd"/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02:36:010401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Керенево</w:t>
      </w:r>
      <w:proofErr w:type="spellEnd"/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02:36:050201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Калтаево</w:t>
      </w:r>
      <w:proofErr w:type="spellEnd"/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02:36:050203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Калтаево</w:t>
      </w:r>
      <w:proofErr w:type="spellEnd"/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02:36:140102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Ильмурзино</w:t>
      </w:r>
      <w:proofErr w:type="spellEnd"/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02:36:140303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с Старые Камышлы</w:t>
      </w:r>
      <w:r w:rsid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02:36:140805</w:t>
      </w:r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Весна</w:t>
      </w:r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02:36:180101</w:t>
      </w:r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Верхнеакбашево</w:t>
      </w:r>
      <w:proofErr w:type="spellEnd"/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02:36:180201</w:t>
      </w:r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Воецское</w:t>
      </w:r>
      <w:proofErr w:type="spellEnd"/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02:36:180202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Воецское</w:t>
      </w:r>
      <w:proofErr w:type="spellEnd"/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02:36:110101</w:t>
      </w:r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57DF" w:rsidRPr="00DE57DF">
        <w:rPr>
          <w:rFonts w:ascii="Times New Roman" w:eastAsia="Times New Roman" w:hAnsi="Times New Roman" w:cs="Times New Roman"/>
          <w:sz w:val="28"/>
          <w:szCs w:val="28"/>
          <w:lang w:eastAsia="ru-RU"/>
        </w:rPr>
        <w:t>Гуровка</w:t>
      </w:r>
      <w:r w:rsidR="00E50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D530B6" w:rsidRP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Стерлибашевский</w:t>
      </w:r>
      <w:r w:rsidR="00D530B6" w:rsidRP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в кадастровых кварталах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02:43:100301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Мустафино</w:t>
      </w:r>
      <w:proofErr w:type="spellEnd"/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02:43:100102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Нижний </w:t>
      </w:r>
      <w:proofErr w:type="spellStart"/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Аллагуват</w:t>
      </w:r>
      <w:proofErr w:type="spellEnd"/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02:43:010107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Стерлибашево</w:t>
      </w:r>
      <w:proofErr w:type="gramStart"/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proofErr w:type="gramEnd"/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:43:040101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Янгурча</w:t>
      </w:r>
      <w:proofErr w:type="spellEnd"/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муниципального района 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Стерлитамакский </w:t>
      </w:r>
      <w:r w:rsidR="00D530B6" w:rsidRP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 в кадастровых кварталах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02:44:060401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д. Петропавловка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02:44:070501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д. Марковский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02:44:080301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Валентиновский</w:t>
      </w:r>
      <w:proofErr w:type="spellEnd"/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02:44:090401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</w:t>
      </w:r>
      <w:proofErr w:type="spellEnd"/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-Зиган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02:44:100104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Большой Куганак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02:44:130301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д. Николаевка</w:t>
      </w:r>
      <w:r w:rsid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02:44:170201</w:t>
      </w:r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д. Саратовка</w:t>
      </w:r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02:44:170601</w:t>
      </w:r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Латыповка</w:t>
      </w:r>
      <w:proofErr w:type="spellEnd"/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02:44:170701</w:t>
      </w:r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д. Алга</w:t>
      </w:r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02:44:180401</w:t>
      </w:r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д. Ранний Рассвет</w:t>
      </w:r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02:44:250401</w:t>
      </w:r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086F6B" w:rsidRPr="00086F6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Максютово</w:t>
      </w:r>
      <w:proofErr w:type="spellEnd"/>
      <w:r w:rsidR="009526E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530B6" w:rsidRPr="00D530B6">
        <w:t xml:space="preserve"> </w:t>
      </w:r>
      <w:r w:rsidR="00B161F2" w:rsidRPr="00B161F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B161F2">
        <w:rPr>
          <w:rFonts w:ascii="Times New Roman" w:hAnsi="Times New Roman" w:cs="Times New Roman"/>
          <w:sz w:val="28"/>
          <w:szCs w:val="28"/>
        </w:rPr>
        <w:t xml:space="preserve"> Татышлинский </w:t>
      </w:r>
      <w:r w:rsidR="00B161F2" w:rsidRPr="00B161F2">
        <w:rPr>
          <w:rFonts w:ascii="Times New Roman" w:hAnsi="Times New Roman" w:cs="Times New Roman"/>
          <w:sz w:val="28"/>
          <w:szCs w:val="28"/>
        </w:rPr>
        <w:t>район в кадастровых кварталах</w:t>
      </w:r>
      <w:r w:rsidR="00B161F2" w:rsidRPr="00B161F2">
        <w:rPr>
          <w:sz w:val="28"/>
          <w:szCs w:val="28"/>
        </w:rPr>
        <w:t xml:space="preserve"> </w:t>
      </w:r>
      <w:r w:rsidR="00B161F2" w:rsidRPr="00B161F2">
        <w:rPr>
          <w:rFonts w:ascii="Times New Roman" w:hAnsi="Times New Roman" w:cs="Times New Roman"/>
          <w:sz w:val="28"/>
          <w:szCs w:val="28"/>
        </w:rPr>
        <w:t>02:45:030301</w:t>
      </w:r>
      <w:r w:rsidR="00B161F2">
        <w:rPr>
          <w:rFonts w:ascii="Times New Roman" w:hAnsi="Times New Roman" w:cs="Times New Roman"/>
          <w:sz w:val="28"/>
          <w:szCs w:val="28"/>
        </w:rPr>
        <w:t xml:space="preserve">, </w:t>
      </w:r>
      <w:r w:rsidR="00B161F2" w:rsidRPr="00B161F2">
        <w:rPr>
          <w:rFonts w:ascii="Times New Roman" w:hAnsi="Times New Roman" w:cs="Times New Roman"/>
          <w:sz w:val="28"/>
          <w:szCs w:val="28"/>
        </w:rPr>
        <w:t>02:45:03030</w:t>
      </w:r>
      <w:r w:rsidR="00B161F2">
        <w:rPr>
          <w:rFonts w:ascii="Times New Roman" w:hAnsi="Times New Roman" w:cs="Times New Roman"/>
          <w:sz w:val="28"/>
          <w:szCs w:val="28"/>
        </w:rPr>
        <w:t xml:space="preserve"> (</w:t>
      </w:r>
      <w:r w:rsidR="00B161F2" w:rsidRPr="00B161F2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="00B161F2" w:rsidRPr="00B161F2">
        <w:rPr>
          <w:rFonts w:ascii="Times New Roman" w:hAnsi="Times New Roman" w:cs="Times New Roman"/>
          <w:sz w:val="28"/>
          <w:szCs w:val="28"/>
        </w:rPr>
        <w:t>Юда</w:t>
      </w:r>
      <w:proofErr w:type="spellEnd"/>
      <w:r w:rsidR="00B161F2">
        <w:rPr>
          <w:rFonts w:ascii="Times New Roman" w:hAnsi="Times New Roman" w:cs="Times New Roman"/>
          <w:sz w:val="28"/>
          <w:szCs w:val="28"/>
        </w:rPr>
        <w:t xml:space="preserve">), </w:t>
      </w:r>
      <w:r w:rsidR="00B161F2" w:rsidRPr="00B161F2">
        <w:rPr>
          <w:rFonts w:ascii="Times New Roman" w:hAnsi="Times New Roman" w:cs="Times New Roman"/>
          <w:sz w:val="28"/>
          <w:szCs w:val="28"/>
        </w:rPr>
        <w:t>02:45:070204</w:t>
      </w:r>
      <w:r w:rsidR="00B161F2">
        <w:rPr>
          <w:rFonts w:ascii="Times New Roman" w:hAnsi="Times New Roman" w:cs="Times New Roman"/>
          <w:sz w:val="28"/>
          <w:szCs w:val="28"/>
        </w:rPr>
        <w:t xml:space="preserve">, </w:t>
      </w:r>
      <w:r w:rsidR="00B161F2" w:rsidRPr="00B161F2">
        <w:rPr>
          <w:rFonts w:ascii="Times New Roman" w:hAnsi="Times New Roman" w:cs="Times New Roman"/>
          <w:sz w:val="28"/>
          <w:szCs w:val="28"/>
        </w:rPr>
        <w:t>02:45:070206</w:t>
      </w:r>
      <w:r w:rsidR="00B161F2">
        <w:rPr>
          <w:rFonts w:ascii="Times New Roman" w:hAnsi="Times New Roman" w:cs="Times New Roman"/>
          <w:sz w:val="28"/>
          <w:szCs w:val="28"/>
        </w:rPr>
        <w:t xml:space="preserve"> (</w:t>
      </w:r>
      <w:r w:rsidR="00B161F2" w:rsidRPr="00B161F2">
        <w:rPr>
          <w:rFonts w:ascii="Times New Roman" w:hAnsi="Times New Roman" w:cs="Times New Roman"/>
          <w:sz w:val="28"/>
          <w:szCs w:val="28"/>
        </w:rPr>
        <w:t>с. Вязовка</w:t>
      </w:r>
      <w:r w:rsidR="00B161F2">
        <w:rPr>
          <w:rFonts w:ascii="Times New Roman" w:hAnsi="Times New Roman" w:cs="Times New Roman"/>
          <w:sz w:val="28"/>
          <w:szCs w:val="28"/>
        </w:rPr>
        <w:t xml:space="preserve">),  </w:t>
      </w:r>
      <w:r w:rsidR="00B161F2" w:rsidRPr="00B161F2">
        <w:rPr>
          <w:rFonts w:ascii="Times New Roman" w:hAnsi="Times New Roman" w:cs="Times New Roman"/>
          <w:sz w:val="28"/>
          <w:szCs w:val="28"/>
        </w:rPr>
        <w:t>02:45:110905</w:t>
      </w:r>
      <w:r w:rsidR="00B161F2">
        <w:rPr>
          <w:rFonts w:ascii="Times New Roman" w:hAnsi="Times New Roman" w:cs="Times New Roman"/>
          <w:sz w:val="28"/>
          <w:szCs w:val="28"/>
        </w:rPr>
        <w:t xml:space="preserve"> (</w:t>
      </w:r>
      <w:r w:rsidR="00B161F2" w:rsidRPr="00B161F2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="00B161F2" w:rsidRPr="00B161F2">
        <w:rPr>
          <w:rFonts w:ascii="Times New Roman" w:hAnsi="Times New Roman" w:cs="Times New Roman"/>
          <w:sz w:val="28"/>
          <w:szCs w:val="28"/>
        </w:rPr>
        <w:t>Кытки</w:t>
      </w:r>
      <w:proofErr w:type="spellEnd"/>
      <w:r w:rsidR="00B161F2" w:rsidRPr="00B161F2">
        <w:rPr>
          <w:rFonts w:ascii="Times New Roman" w:hAnsi="Times New Roman" w:cs="Times New Roman"/>
          <w:sz w:val="28"/>
          <w:szCs w:val="28"/>
        </w:rPr>
        <w:t>-Елга</w:t>
      </w:r>
      <w:r w:rsidR="00B161F2">
        <w:rPr>
          <w:rFonts w:ascii="Times New Roman" w:hAnsi="Times New Roman" w:cs="Times New Roman"/>
          <w:sz w:val="28"/>
          <w:szCs w:val="28"/>
        </w:rPr>
        <w:t xml:space="preserve">),  </w:t>
      </w:r>
      <w:r w:rsidR="00B161F2" w:rsidRPr="00B161F2">
        <w:rPr>
          <w:rFonts w:ascii="Times New Roman" w:hAnsi="Times New Roman" w:cs="Times New Roman"/>
          <w:sz w:val="28"/>
          <w:szCs w:val="28"/>
        </w:rPr>
        <w:t>02:45:120408</w:t>
      </w:r>
      <w:r w:rsidR="00B161F2">
        <w:rPr>
          <w:rFonts w:ascii="Times New Roman" w:hAnsi="Times New Roman" w:cs="Times New Roman"/>
          <w:sz w:val="28"/>
          <w:szCs w:val="28"/>
        </w:rPr>
        <w:t xml:space="preserve"> (</w:t>
      </w:r>
      <w:r w:rsidR="00B161F2" w:rsidRPr="00B161F2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B161F2" w:rsidRPr="00B161F2">
        <w:rPr>
          <w:rFonts w:ascii="Times New Roman" w:hAnsi="Times New Roman" w:cs="Times New Roman"/>
          <w:sz w:val="28"/>
          <w:szCs w:val="28"/>
        </w:rPr>
        <w:t>Уразгильды</w:t>
      </w:r>
      <w:proofErr w:type="spellEnd"/>
      <w:r w:rsidR="00B161F2">
        <w:rPr>
          <w:rFonts w:ascii="Times New Roman" w:hAnsi="Times New Roman" w:cs="Times New Roman"/>
          <w:sz w:val="28"/>
          <w:szCs w:val="28"/>
        </w:rPr>
        <w:t xml:space="preserve">),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Туймазинский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 02:46:070402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д Каин-Елга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02:46:090101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</w:t>
      </w:r>
      <w:proofErr w:type="spellEnd"/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02:46:180101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д. Чапаево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02:46:030704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с. Татар-</w:t>
      </w:r>
      <w:proofErr w:type="spellStart"/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Улканово</w:t>
      </w:r>
      <w:proofErr w:type="spellEnd"/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02:46:070114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Нуркеево</w:t>
      </w:r>
      <w:proofErr w:type="spellEnd"/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02:46:020307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г. Туймазы</w:t>
      </w:r>
      <w:r w:rsid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</w:t>
      </w:r>
      <w:r w:rsid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Уфимский 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B161F2" w:rsidRPr="00B16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02:47:041302 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"Чиполлино"</w:t>
      </w:r>
      <w:r w:rsid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02:47:050603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СТ "Медтехника"</w:t>
      </w:r>
      <w:r w:rsid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02:47:091305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"Газовик"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02:47:110317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Михайловка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02:47:140404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 </w:t>
      </w:r>
      <w:proofErr w:type="spellStart"/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Дебовка</w:t>
      </w:r>
      <w:proofErr w:type="spellEnd"/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02:47:141405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"Пласт"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02:47:141418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"Виктория"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02:47:180502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Родничок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02:47:181101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"Монтажник"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02:47:050602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"Ромашка"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02:47:061105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"Яблонька"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13A40" w:rsidRPr="00913A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F64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Чишминский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 в кадастровых кварталах</w:t>
      </w:r>
      <w:r w:rsidR="00330518" w:rsidRPr="00330518">
        <w:t xml:space="preserve">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02:52:011103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СТ "</w:t>
      </w:r>
      <w:proofErr w:type="spellStart"/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Дуслык</w:t>
      </w:r>
      <w:proofErr w:type="spellEnd"/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02:52:020207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"Локомотив-24"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02:52:011408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 "Электрон"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02:52:060102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 "Нива"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530B6" w:rsidRP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ородского округа город Уфа в кадастровых кварталах</w:t>
      </w:r>
      <w:r w:rsid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30B6" w:rsidRPr="00D530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02:55:020626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02:55:030854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</w:t>
      </w:r>
      <w:proofErr w:type="spellStart"/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Колективный</w:t>
      </w:r>
      <w:proofErr w:type="spellEnd"/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сад N27"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02:55:040213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№19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02:55:040513</w:t>
      </w:r>
      <w:r w:rsid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Здоровье, СНТ "Калинка", СДТ "Юрмаш", СНТ "Восход-1", коллективный сад №14 ОСТ ОАО УМПО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02:55:050536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 "Буровик"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330518" w:rsidRPr="003305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219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162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 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Белебей</w:t>
      </w:r>
      <w:r w:rsidR="00162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кадастров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162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="00162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02:63:010102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02:63:010307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02:63:011107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02:63:011603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"Машиностроитель 1"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02:63:011803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02:63:012001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"Риск"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02:63:012102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СТ "Рассвет"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02:63:012201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СНТ Урожай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02:63:012403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СТ "Строитель-1"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02:63:020103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02:63:020104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02:63:020207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02:63:020401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02:63:020402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02:63:020407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02:63:020505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02:63:020615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02:63:020616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02:63:020706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рп</w:t>
      </w:r>
      <w:proofErr w:type="spellEnd"/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"Приютово"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городского поселения город Давлеканово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02:71:040205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02:71:040207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02:71:040208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02:71:040403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02:71:040413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02:71:040430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02:71:040442</w:t>
      </w:r>
      <w:r w:rsid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A16FA" w:rsidRPr="00FA16FA">
        <w:rPr>
          <w:rFonts w:ascii="Times New Roman" w:eastAsia="Times New Roman" w:hAnsi="Times New Roman" w:cs="Times New Roman"/>
          <w:sz w:val="28"/>
          <w:szCs w:val="28"/>
          <w:lang w:eastAsia="ru-RU"/>
        </w:rPr>
        <w:t>02:71:040446</w:t>
      </w:r>
      <w:r w:rsidR="0016219C" w:rsidRPr="00162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будут выполняться комплексные кадастровые работы в соответствии с государственным контрактом от </w:t>
      </w:r>
      <w:r w:rsidR="00F94D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07</w:t>
      </w:r>
      <w:r w:rsidR="00525E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.0</w:t>
      </w:r>
      <w:r w:rsidR="00F94D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525E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.202</w:t>
      </w:r>
      <w:r w:rsidR="00F94D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525E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 </w:t>
      </w:r>
      <w:r w:rsidR="00F94DD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77</w:t>
      </w:r>
      <w:r w:rsidRPr="00E263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263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выполнение работ по проведению комплексных  кадастровых работ заключенным со стороны заказчика Министерства земельных и имущественных отношений Республики Башкортостан</w:t>
      </w:r>
    </w:p>
    <w:p w14:paraId="7A3BA4D6" w14:textId="77777777" w:rsidR="002A6C02" w:rsidRPr="002A6C02" w:rsidRDefault="002A6C02" w:rsidP="006432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почтовый адрес: 450008, г. Уфа, ул. </w:t>
      </w:r>
      <w:proofErr w:type="spellStart"/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Цюрупы</w:t>
      </w:r>
      <w:proofErr w:type="spellEnd"/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д.13, </w:t>
      </w:r>
    </w:p>
    <w:p w14:paraId="5D2F9E27" w14:textId="77777777" w:rsidR="002A6C02" w:rsidRPr="002A6C02" w:rsidRDefault="002A6C02" w:rsidP="0064327B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электронной почты: mziorb@bashkortostan.ru, 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06D3141D" w14:textId="77777777" w:rsidR="002A6C02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контактного телефона: +7(347)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218-02-04, 218-01-53, 280-89-56</w:t>
      </w:r>
    </w:p>
    <w:p w14:paraId="177C5E22" w14:textId="77777777" w:rsidR="002A6C02" w:rsidRPr="002755AF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стороны исполнителя: </w:t>
      </w:r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«ГЕОИД»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933F919" w14:textId="77777777" w:rsidR="002A6C02" w:rsidRPr="002A6C02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фамилия, имя, отчество кадастрового инженера: </w:t>
      </w:r>
      <w:proofErr w:type="spellStart"/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Кодулев</w:t>
      </w:r>
      <w:proofErr w:type="spellEnd"/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Юрий Алексеевич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9E7F724" w14:textId="77777777" w:rsidR="002A6C02" w:rsidRPr="002A6C02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саморегулируемой организации кадастровых инженеров, членом которо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является кадастровый инженер: </w:t>
      </w:r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Саморегулируемая организация «М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ежрегиональный союз кадастровых инженеров</w:t>
      </w:r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010FB8" w14:textId="77777777" w:rsidR="002A6C02" w:rsidRPr="002A6C02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уникальный регистрационный номер члена саморегулируемой организации кадастровых инженеров в реестре членов саморегулируемой орга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низации кадастровых инженеров: 1652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C4F88F" w14:textId="77777777" w:rsidR="002A6C02" w:rsidRPr="002A6C02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внесения сведений о физическом лице в реестр членов саморегулируемой организации к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адастровых инженеров: 14.11.2016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56BC8A" w14:textId="69EB19CE" w:rsidR="00E2297D" w:rsidRDefault="002A6C02" w:rsidP="002A6C0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454080, Россия, Челябинская область, г. Челябинск, </w:t>
      </w:r>
      <w:proofErr w:type="spellStart"/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Свердловский д. 84б, оф. 7.1; адрес электронной почты: </w:t>
      </w:r>
      <w:r w:rsidR="007F316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geoid</w:t>
      </w:r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_</w:t>
      </w:r>
      <w:proofErr w:type="spellStart"/>
      <w:r w:rsidR="007F316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kkr</w:t>
      </w:r>
      <w:proofErr w:type="spellEnd"/>
      <w:r w:rsidR="00376E9E" w:rsidRPr="00376E9E">
        <w:rPr>
          <w:rFonts w:ascii="Times New Roman" w:eastAsia="Times New Roman" w:hAnsi="Times New Roman" w:cs="Times New Roman"/>
          <w:sz w:val="28"/>
          <w:szCs w:val="28"/>
          <w:lang w:eastAsia="ru-RU"/>
        </w:rPr>
        <w:t>@mail.ru</w:t>
      </w:r>
      <w:r w:rsid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номер контактного телефона: </w:t>
      </w:r>
      <w:r w:rsidR="005803EC">
        <w:rPr>
          <w:rFonts w:ascii="Times New Roman" w:eastAsia="Times New Roman" w:hAnsi="Times New Roman" w:cs="Times New Roman"/>
          <w:sz w:val="28"/>
          <w:szCs w:val="28"/>
          <w:lang w:eastAsia="ru-RU"/>
        </w:rPr>
        <w:t>+</w:t>
      </w:r>
      <w:r w:rsidR="007F316E"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7(351)711-14-04</w:t>
      </w:r>
      <w:r w:rsidR="00376E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6EB420" w14:textId="77777777" w:rsidR="007F316E" w:rsidRPr="007F316E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кадастрового инженера:</w:t>
      </w:r>
      <w:r w:rsidR="00525E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Кочетк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 Маргарита Александровна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011515" w14:textId="77777777" w:rsidR="007F316E" w:rsidRPr="007F316E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саморегулируемой организации кадастровых инженеров, членом которой является кадастровый инженер: Саморегулируемая организация «Межрегиональный союз кадастровых инженеров»;</w:t>
      </w:r>
    </w:p>
    <w:p w14:paraId="2B9277DC" w14:textId="77777777" w:rsidR="007F316E" w:rsidRPr="007F316E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уникальный регистрационный номер члена саморегулируемой организации кадастровых инженеров в реестре членов саморегулируемой организ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кадастровых инженеров: 2753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0CF35D" w14:textId="77777777" w:rsidR="007F316E" w:rsidRPr="007F316E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внесения сведений о физическом лице в реестр членов саморегулируемой орга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низации кадастровых инженеров: 30.05.2023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FD0C557" w14:textId="7B49E832" w:rsidR="00A9452B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почтовый адрес: 454080, Россия, Челябинская область, г. Челябинск, </w:t>
      </w:r>
      <w:proofErr w:type="spellStart"/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Свердловский д. 84б, оф. 7.1;</w:t>
      </w:r>
      <w:r w:rsidR="00E00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 электронной почты: geoid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_kkr@mail.ru; номер контактного телефона: +7(351)711-14-04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2F6682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кадастрового инженера: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Адлер Ксения Александровна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7C6324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саморегулируемой организации кадастровых инженеров, членом которо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является кадастровый инженер: 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Саморегулируемая организация «М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ежрегиональный союз кадастровых инженеров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F434B8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уникальный регистрационный номер члена саморегулируемой организации кадастровых инженеров в реестре членов саморегулируемой орга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низации кадастровых инженеров: 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2766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9974C1E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внесения сведений о физическом лице в реестр членов саморегулируемой организации к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адастровых инженеров: 16.06.2023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FDDDF2" w14:textId="5D5DC9BD" w:rsidR="00E007A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454080, Россия, Челябинская область, г. Челябинск,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Свердловский д. 84б, оф. 7.1; адрес электронной почты: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geoid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kkr</w:t>
      </w:r>
      <w:proofErr w:type="spellEnd"/>
      <w:r w:rsidRPr="00376E9E">
        <w:rPr>
          <w:rFonts w:ascii="Times New Roman" w:eastAsia="Times New Roman" w:hAnsi="Times New Roman" w:cs="Times New Roman"/>
          <w:sz w:val="28"/>
          <w:szCs w:val="28"/>
          <w:lang w:eastAsia="ru-RU"/>
        </w:rPr>
        <w:t>@mail.ru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номер контактного телефона: +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7(351)711-14-04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386AA7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кадастрового инженера: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Ленкова</w:t>
      </w:r>
      <w:proofErr w:type="spellEnd"/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Ксения Александровна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604523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саморегулируемой организации кадастровых инженеров, членом которо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является кадастровый инженер: 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Саморегулируемая организация «М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ежрегиональный союз кадастровых инженеров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491998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уникальный регистрационный номер члена саморегулируемой организации кадастровых инженеров в реестре членов саморегулируемой орга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низации кадастровых инженеров: 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2684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67B9CF" w14:textId="77777777" w:rsidR="007F316E" w:rsidRPr="002A6C02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внесения сведений о физическом лице в реестр членов саморегулируемой организации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адастровых инженеров: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15.07.2022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4FE8A7" w14:textId="77777777" w:rsidR="00A9452B" w:rsidRDefault="007F316E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почтовый адрес: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454080, Россия, Челябинская область, г. Челябинск,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Свердловский д. 84б, оф. 7.1; адрес электронной почты: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geoid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kkr</w:t>
      </w:r>
      <w:proofErr w:type="spellEnd"/>
      <w:r w:rsidRPr="00376E9E">
        <w:rPr>
          <w:rFonts w:ascii="Times New Roman" w:eastAsia="Times New Roman" w:hAnsi="Times New Roman" w:cs="Times New Roman"/>
          <w:sz w:val="28"/>
          <w:szCs w:val="28"/>
          <w:lang w:eastAsia="ru-RU"/>
        </w:rPr>
        <w:t>@mail.ru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номер контактного телефона: +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7(351)711-14-04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9D4030" w14:textId="77777777" w:rsidR="00A9452B" w:rsidRDefault="00A9452B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B42C08" w14:textId="77777777" w:rsidR="007D6083" w:rsidRPr="002A6C02" w:rsidRDefault="007D6083" w:rsidP="007D60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кадастрового инженера: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Корнилова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Гульнур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Рифатовна</w:t>
      </w:r>
      <w:proofErr w:type="spellEnd"/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0A0A66" w14:textId="77777777" w:rsidR="007D6083" w:rsidRPr="002A6C02" w:rsidRDefault="007D6083" w:rsidP="007D60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саморегулируемой организации кадастровых инженеров, членом которо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является кадастровый инженер: 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Саморегулируемая организация «М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ежрегиональный союз кадастровых инженеров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3D9637" w14:textId="77777777" w:rsidR="007D6083" w:rsidRPr="002A6C02" w:rsidRDefault="007D6083" w:rsidP="007D60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уникальный регистрационный номер члена саморегулируемой организации кадастровых инженеров в реестре членов саморегулируемой орга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низации кадастровых инженеров: 2739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B8876F" w14:textId="77777777" w:rsidR="007D6083" w:rsidRPr="002A6C02" w:rsidRDefault="007D6083" w:rsidP="007D608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внесения сведений о физическом лице в реестр членов саморегулируемой организации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адастровых инженеров: 07.02.2023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CF1D0B" w14:textId="72112FFF" w:rsidR="00F94DDD" w:rsidRDefault="007D6083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454080, Россия, Челябинская область, г. Челябинск,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Свердловский д. 84б, оф. 7.1; адрес электронной почты: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geoid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kkr</w:t>
      </w:r>
      <w:proofErr w:type="spellEnd"/>
      <w:r w:rsidRPr="00376E9E">
        <w:rPr>
          <w:rFonts w:ascii="Times New Roman" w:eastAsia="Times New Roman" w:hAnsi="Times New Roman" w:cs="Times New Roman"/>
          <w:sz w:val="28"/>
          <w:szCs w:val="28"/>
          <w:lang w:eastAsia="ru-RU"/>
        </w:rPr>
        <w:t>@mail.ru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номер контактного телефона: +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7(351)711-14-04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1C06B1" w14:textId="27E4A8EA" w:rsidR="00F94DDD" w:rsidRPr="002A6C02" w:rsidRDefault="00F94DDD" w:rsidP="00F94DD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кадастрового инженера: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94D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Перепечина Дарья Александровна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39ABA9" w14:textId="77777777" w:rsidR="00F94DDD" w:rsidRPr="002A6C02" w:rsidRDefault="00F94DDD" w:rsidP="00F94DD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саморегулируемой организации кадастровых инженеров, членом которо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является кадастровый инженер: 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Саморегулируемая организация «М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ежрегиональный союз кадастровых инженеров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7B59DF" w14:textId="42C2B8D1" w:rsidR="00F94DDD" w:rsidRPr="002A6C02" w:rsidRDefault="00F94DDD" w:rsidP="00F94DD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уникальный регистрационный номер члена саморегулируемой организации кадастровых инженеров в реестре членов саморегулируемой орга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низации кадастровых инженеров: 1121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339402" w14:textId="617D1573" w:rsidR="00F94DDD" w:rsidRPr="002A6C02" w:rsidRDefault="00F94DDD" w:rsidP="00F94DD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внесения сведений о физическом лице в реестр членов саморегулируемой организации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адастровых инженеров: 10.06.2016</w:t>
      </w: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408431" w14:textId="186B4FC3" w:rsidR="00F94DDD" w:rsidRDefault="00F94DDD" w:rsidP="007F316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C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454080, Россия, Челябинская область, г. Челябинск,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Свердловский д. 84б, оф. 7.1; адрес электронной почты: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geoid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kkr</w:t>
      </w:r>
      <w:proofErr w:type="spellEnd"/>
      <w:r w:rsidRPr="00376E9E">
        <w:rPr>
          <w:rFonts w:ascii="Times New Roman" w:eastAsia="Times New Roman" w:hAnsi="Times New Roman" w:cs="Times New Roman"/>
          <w:sz w:val="28"/>
          <w:szCs w:val="28"/>
          <w:lang w:eastAsia="ru-RU"/>
        </w:rPr>
        <w:t>@mail.ru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номер контактного телефона: +</w:t>
      </w:r>
      <w:r w:rsidRPr="007F316E">
        <w:rPr>
          <w:rFonts w:ascii="Times New Roman" w:eastAsia="Times New Roman" w:hAnsi="Times New Roman" w:cs="Times New Roman"/>
          <w:sz w:val="28"/>
          <w:szCs w:val="28"/>
          <w:lang w:eastAsia="ru-RU"/>
        </w:rPr>
        <w:t>7(351)711-14-04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3CCDC0" w14:textId="77777777" w:rsidR="00C21844" w:rsidRPr="00C21844" w:rsidRDefault="00C21844" w:rsidP="00C21844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t>2. 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</w:t>
      </w:r>
      <w:r w:rsidR="007D6083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закона от 13 июля 2015 года № </w:t>
      </w: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t>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14:paraId="18AE11D9" w14:textId="77777777" w:rsidR="00C21844" w:rsidRPr="00C21844" w:rsidRDefault="00C21844" w:rsidP="00C21844">
      <w:pPr>
        <w:tabs>
          <w:tab w:val="right" w:pos="9922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</w:t>
      </w: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кадастровых работ вправе предоставить кадастровому инженеру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и обременение объекта недвижимости (далее – контактный адрес правообладателя), для внесения в Единый государственный реестр недвижимости сведений о контактном адресе правообладателя 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</w:t>
      </w:r>
    </w:p>
    <w:p w14:paraId="68EF762A" w14:textId="77777777" w:rsidR="00C21844" w:rsidRPr="00C21844" w:rsidRDefault="00C21844" w:rsidP="00C21844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t>4. Правообладатели объектов недвижимости, расположенных на территории комплексных кадастровых работ,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14:paraId="45951C46" w14:textId="77777777" w:rsidR="00E007A2" w:rsidRPr="00C21844" w:rsidRDefault="00C21844" w:rsidP="00E007A2">
      <w:pPr>
        <w:autoSpaceDE w:val="0"/>
        <w:autoSpaceDN w:val="0"/>
        <w:spacing w:after="24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844">
        <w:rPr>
          <w:rFonts w:ascii="Times New Roman" w:eastAsia="Times New Roman" w:hAnsi="Times New Roman" w:cs="Times New Roman"/>
          <w:sz w:val="28"/>
          <w:szCs w:val="28"/>
          <w:lang w:eastAsia="ru-RU"/>
        </w:rPr>
        <w:t>5. График выполнения комплексных кадастровых работ:</w:t>
      </w:r>
    </w:p>
    <w:tbl>
      <w:tblPr>
        <w:tblStyle w:val="1"/>
        <w:tblW w:w="10376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7258"/>
        <w:gridCol w:w="2551"/>
      </w:tblGrid>
      <w:tr w:rsidR="00C21844" w:rsidRPr="00C21844" w14:paraId="5DF59117" w14:textId="77777777" w:rsidTr="00E007A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7C4E" w14:textId="77777777" w:rsidR="00C21844" w:rsidRPr="00C21844" w:rsidRDefault="00C21844" w:rsidP="00C21844">
            <w:pPr>
              <w:jc w:val="center"/>
              <w:rPr>
                <w:sz w:val="28"/>
                <w:szCs w:val="28"/>
              </w:rPr>
            </w:pPr>
            <w:r w:rsidRPr="00C21844">
              <w:rPr>
                <w:sz w:val="28"/>
                <w:szCs w:val="28"/>
              </w:rPr>
              <w:t>№</w:t>
            </w:r>
            <w:r w:rsidRPr="00C21844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6BC5" w14:textId="77777777" w:rsidR="00C21844" w:rsidRPr="00C21844" w:rsidRDefault="00C21844" w:rsidP="00C21844">
            <w:pPr>
              <w:jc w:val="center"/>
              <w:rPr>
                <w:sz w:val="28"/>
                <w:szCs w:val="28"/>
              </w:rPr>
            </w:pPr>
            <w:r w:rsidRPr="00C21844">
              <w:rPr>
                <w:sz w:val="28"/>
                <w:szCs w:val="28"/>
              </w:rPr>
              <w:t>Место выполнения </w:t>
            </w:r>
            <w:r w:rsidRPr="00C21844">
              <w:rPr>
                <w:sz w:val="28"/>
                <w:szCs w:val="28"/>
              </w:rPr>
              <w:br/>
              <w:t>комплексных кадастровых работ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61738" w14:textId="77777777" w:rsidR="00C21844" w:rsidRPr="00C21844" w:rsidRDefault="00C21844" w:rsidP="00C21844">
            <w:pPr>
              <w:jc w:val="center"/>
              <w:rPr>
                <w:sz w:val="28"/>
                <w:szCs w:val="28"/>
              </w:rPr>
            </w:pPr>
            <w:r w:rsidRPr="00C21844">
              <w:rPr>
                <w:sz w:val="28"/>
                <w:szCs w:val="28"/>
              </w:rPr>
              <w:t>Время выполнения </w:t>
            </w:r>
            <w:r w:rsidRPr="00C21844">
              <w:rPr>
                <w:sz w:val="28"/>
                <w:szCs w:val="28"/>
              </w:rPr>
              <w:br/>
              <w:t>комплексных кадастровых работ</w:t>
            </w:r>
          </w:p>
        </w:tc>
      </w:tr>
      <w:tr w:rsidR="00C21844" w:rsidRPr="00C21844" w14:paraId="38070F9F" w14:textId="77777777" w:rsidTr="00E007A2">
        <w:trPr>
          <w:trHeight w:val="4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BFFB7" w14:textId="77777777" w:rsidR="00C21844" w:rsidRPr="00C21844" w:rsidRDefault="00C21844" w:rsidP="00C2184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D996" w14:textId="76D2CA3F" w:rsidR="00C21844" w:rsidRPr="00C21844" w:rsidRDefault="0016219C" w:rsidP="002755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МР Альшеевский, </w:t>
            </w:r>
            <w:r w:rsidR="003F646F">
              <w:rPr>
                <w:sz w:val="28"/>
                <w:szCs w:val="28"/>
              </w:rPr>
              <w:t xml:space="preserve">Архангельский, Аскинский, Балтачевский, Белебеевский, Бирский, Буздякский, Давлекановский, Иглинский, Кармаскалинский, Краснокамский, Кушнаренковский, Стерлибашевский, Стерлитамакский, Татышлинский, </w:t>
            </w:r>
            <w:proofErr w:type="spellStart"/>
            <w:r w:rsidR="003F646F">
              <w:rPr>
                <w:sz w:val="28"/>
                <w:szCs w:val="28"/>
              </w:rPr>
              <w:t>Тумайзинский</w:t>
            </w:r>
            <w:proofErr w:type="spellEnd"/>
            <w:r w:rsidR="003F646F">
              <w:rPr>
                <w:sz w:val="28"/>
                <w:szCs w:val="28"/>
              </w:rPr>
              <w:t xml:space="preserve">, Уфимский, Чишминский районы </w:t>
            </w:r>
            <w:r>
              <w:rPr>
                <w:sz w:val="28"/>
                <w:szCs w:val="28"/>
              </w:rPr>
              <w:t xml:space="preserve">и ГО г. Уфа, и </w:t>
            </w:r>
            <w:r w:rsidR="00E007A2">
              <w:rPr>
                <w:sz w:val="28"/>
                <w:szCs w:val="28"/>
              </w:rPr>
              <w:t>ГП г.</w:t>
            </w:r>
            <w:r w:rsidR="003F646F">
              <w:rPr>
                <w:sz w:val="28"/>
                <w:szCs w:val="28"/>
              </w:rPr>
              <w:t> Белебей, г. Давлеканово</w:t>
            </w:r>
            <w:r w:rsidR="00E007A2">
              <w:rPr>
                <w:sz w:val="28"/>
                <w:szCs w:val="28"/>
              </w:rPr>
              <w:t xml:space="preserve"> Республики Башк</w:t>
            </w:r>
            <w:r w:rsidR="00525EFA">
              <w:rPr>
                <w:sz w:val="28"/>
                <w:szCs w:val="28"/>
              </w:rPr>
              <w:t>ортостан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11B9F" w14:textId="1B3C2EC9" w:rsidR="005E2D5A" w:rsidRDefault="00E2297D" w:rsidP="005E2D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  <w:r w:rsidR="007F316E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="00C21844" w:rsidRPr="00C21844">
              <w:rPr>
                <w:sz w:val="28"/>
                <w:szCs w:val="28"/>
              </w:rPr>
              <w:t>.20</w:t>
            </w:r>
            <w:r w:rsidR="007F316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  <w:r w:rsidR="00C21844" w:rsidRPr="00C21844">
              <w:rPr>
                <w:sz w:val="28"/>
                <w:szCs w:val="28"/>
              </w:rPr>
              <w:t>-</w:t>
            </w:r>
            <w:r w:rsidR="003F646F">
              <w:rPr>
                <w:sz w:val="28"/>
                <w:szCs w:val="28"/>
              </w:rPr>
              <w:t>01</w:t>
            </w:r>
            <w:r w:rsidR="00BE3014">
              <w:rPr>
                <w:sz w:val="28"/>
                <w:szCs w:val="28"/>
              </w:rPr>
              <w:t>.1</w:t>
            </w:r>
            <w:r w:rsidR="005E2D5A">
              <w:rPr>
                <w:sz w:val="28"/>
                <w:szCs w:val="28"/>
              </w:rPr>
              <w:t>2</w:t>
            </w:r>
            <w:r w:rsidR="00C21844" w:rsidRPr="00C21844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5</w:t>
            </w:r>
          </w:p>
          <w:p w14:paraId="7FFD6B37" w14:textId="77777777" w:rsidR="00C21844" w:rsidRPr="00C21844" w:rsidRDefault="00C21844" w:rsidP="005E2D5A">
            <w:pPr>
              <w:jc w:val="center"/>
              <w:rPr>
                <w:sz w:val="28"/>
                <w:szCs w:val="28"/>
              </w:rPr>
            </w:pPr>
            <w:r w:rsidRPr="00C21844">
              <w:rPr>
                <w:sz w:val="28"/>
                <w:szCs w:val="28"/>
              </w:rPr>
              <w:t>с 8.00 – 20.00</w:t>
            </w:r>
            <w:r w:rsidR="00AC7ACD">
              <w:rPr>
                <w:sz w:val="28"/>
                <w:szCs w:val="28"/>
              </w:rPr>
              <w:t xml:space="preserve"> часов</w:t>
            </w:r>
          </w:p>
        </w:tc>
      </w:tr>
    </w:tbl>
    <w:p w14:paraId="01EF1D4F" w14:textId="77777777" w:rsidR="00E007A2" w:rsidRDefault="00E007A2" w:rsidP="00E007A2">
      <w:pPr>
        <w:rPr>
          <w:rFonts w:ascii="Times New Roman" w:hAnsi="Times New Roman" w:cs="Times New Roman"/>
          <w:sz w:val="28"/>
          <w:szCs w:val="28"/>
        </w:rPr>
      </w:pPr>
    </w:p>
    <w:sectPr w:rsidR="00E007A2" w:rsidSect="00E007A2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7B820" w14:textId="77777777" w:rsidR="00C0121E" w:rsidRDefault="00C0121E" w:rsidP="00C21844">
      <w:pPr>
        <w:spacing w:after="0" w:line="240" w:lineRule="auto"/>
      </w:pPr>
      <w:r>
        <w:separator/>
      </w:r>
    </w:p>
  </w:endnote>
  <w:endnote w:type="continuationSeparator" w:id="0">
    <w:p w14:paraId="50CDEDB4" w14:textId="77777777" w:rsidR="00C0121E" w:rsidRDefault="00C0121E" w:rsidP="00C21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40B4F" w14:textId="77777777" w:rsidR="00C0121E" w:rsidRDefault="00C0121E" w:rsidP="00C21844">
      <w:pPr>
        <w:spacing w:after="0" w:line="240" w:lineRule="auto"/>
      </w:pPr>
      <w:r>
        <w:separator/>
      </w:r>
    </w:p>
  </w:footnote>
  <w:footnote w:type="continuationSeparator" w:id="0">
    <w:p w14:paraId="37217CB1" w14:textId="77777777" w:rsidR="00C0121E" w:rsidRDefault="00C0121E" w:rsidP="00C218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910FF0"/>
    <w:multiLevelType w:val="hybridMultilevel"/>
    <w:tmpl w:val="824C3F74"/>
    <w:lvl w:ilvl="0" w:tplc="B7E2E01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88C"/>
    <w:rsid w:val="00033988"/>
    <w:rsid w:val="00083E00"/>
    <w:rsid w:val="0008519D"/>
    <w:rsid w:val="00086F6B"/>
    <w:rsid w:val="00141BF6"/>
    <w:rsid w:val="001577CE"/>
    <w:rsid w:val="0016219C"/>
    <w:rsid w:val="00176ED8"/>
    <w:rsid w:val="00186A4C"/>
    <w:rsid w:val="001D37E3"/>
    <w:rsid w:val="001E2995"/>
    <w:rsid w:val="002566A3"/>
    <w:rsid w:val="002755AF"/>
    <w:rsid w:val="002A6C02"/>
    <w:rsid w:val="003041C1"/>
    <w:rsid w:val="00330518"/>
    <w:rsid w:val="00376E9E"/>
    <w:rsid w:val="003C35B9"/>
    <w:rsid w:val="003F646F"/>
    <w:rsid w:val="004030AD"/>
    <w:rsid w:val="004B2F80"/>
    <w:rsid w:val="0051306D"/>
    <w:rsid w:val="005206E8"/>
    <w:rsid w:val="00525EFA"/>
    <w:rsid w:val="0053289C"/>
    <w:rsid w:val="00560B60"/>
    <w:rsid w:val="00574C37"/>
    <w:rsid w:val="005803EC"/>
    <w:rsid w:val="005E2D5A"/>
    <w:rsid w:val="00626339"/>
    <w:rsid w:val="0064327B"/>
    <w:rsid w:val="00670322"/>
    <w:rsid w:val="006B67FB"/>
    <w:rsid w:val="00742AF4"/>
    <w:rsid w:val="0077369D"/>
    <w:rsid w:val="00787D6F"/>
    <w:rsid w:val="0079713D"/>
    <w:rsid w:val="007D6083"/>
    <w:rsid w:val="007E5860"/>
    <w:rsid w:val="007F316E"/>
    <w:rsid w:val="00806077"/>
    <w:rsid w:val="00830886"/>
    <w:rsid w:val="00913A40"/>
    <w:rsid w:val="009461B1"/>
    <w:rsid w:val="009526E8"/>
    <w:rsid w:val="00977428"/>
    <w:rsid w:val="00987432"/>
    <w:rsid w:val="00A9452B"/>
    <w:rsid w:val="00AC32E6"/>
    <w:rsid w:val="00AC6E8F"/>
    <w:rsid w:val="00AC7ACD"/>
    <w:rsid w:val="00B075FF"/>
    <w:rsid w:val="00B161F2"/>
    <w:rsid w:val="00B91F0F"/>
    <w:rsid w:val="00BB4F67"/>
    <w:rsid w:val="00BB7113"/>
    <w:rsid w:val="00BC397E"/>
    <w:rsid w:val="00BE3014"/>
    <w:rsid w:val="00C0121E"/>
    <w:rsid w:val="00C21844"/>
    <w:rsid w:val="00C851B2"/>
    <w:rsid w:val="00C9188C"/>
    <w:rsid w:val="00CA3C30"/>
    <w:rsid w:val="00D017C3"/>
    <w:rsid w:val="00D447BB"/>
    <w:rsid w:val="00D530B6"/>
    <w:rsid w:val="00DB612E"/>
    <w:rsid w:val="00DE57DF"/>
    <w:rsid w:val="00E007A2"/>
    <w:rsid w:val="00E177FB"/>
    <w:rsid w:val="00E2297D"/>
    <w:rsid w:val="00E26349"/>
    <w:rsid w:val="00E50A2D"/>
    <w:rsid w:val="00E52EE3"/>
    <w:rsid w:val="00E66146"/>
    <w:rsid w:val="00E82646"/>
    <w:rsid w:val="00EA43D7"/>
    <w:rsid w:val="00EB6185"/>
    <w:rsid w:val="00EC27CF"/>
    <w:rsid w:val="00F94DDD"/>
    <w:rsid w:val="00F958B9"/>
    <w:rsid w:val="00FA16FA"/>
    <w:rsid w:val="00FA7DCD"/>
    <w:rsid w:val="00FD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2F195"/>
  <w15:docId w15:val="{0B28DC7F-4BE7-47FB-8DA1-826F505BB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1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60B6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21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1844"/>
  </w:style>
  <w:style w:type="paragraph" w:styleId="a7">
    <w:name w:val="footer"/>
    <w:basedOn w:val="a"/>
    <w:link w:val="a8"/>
    <w:uiPriority w:val="99"/>
    <w:unhideWhenUsed/>
    <w:rsid w:val="00C218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1844"/>
  </w:style>
  <w:style w:type="table" w:customStyle="1" w:styleId="1">
    <w:name w:val="Сетка таблицы1"/>
    <w:basedOn w:val="a1"/>
    <w:next w:val="a3"/>
    <w:uiPriority w:val="59"/>
    <w:rsid w:val="00C2184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C218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73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EF320A-4EAC-4DFF-8CB3-07F400E9F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5</Pages>
  <Words>2166</Words>
  <Characters>12350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Гатауллин Марат Гафифович</dc:creator>
  <cp:lastModifiedBy>ASUS</cp:lastModifiedBy>
  <cp:revision>19</cp:revision>
  <cp:lastPrinted>2023-05-03T05:21:00Z</cp:lastPrinted>
  <dcterms:created xsi:type="dcterms:W3CDTF">2023-03-20T10:34:00Z</dcterms:created>
  <dcterms:modified xsi:type="dcterms:W3CDTF">2025-04-14T08:10:00Z</dcterms:modified>
</cp:coreProperties>
</file>